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C60F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>The Practice:</w:t>
      </w:r>
    </w:p>
    <w:p w14:paraId="67DEF48E" w14:textId="77777777" w:rsidR="00B528A5" w:rsidRPr="00A7698C" w:rsidRDefault="00B528A5" w:rsidP="00B528A5">
      <w:pPr>
        <w:rPr>
          <w:rFonts w:ascii="Arial" w:hAnsi="Arial" w:cs="Arial"/>
          <w:b/>
        </w:rPr>
      </w:pPr>
    </w:p>
    <w:p w14:paraId="6F58D3E2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We are a friendly 8,100 patient rural teaching practice looking for a GP to join our team.  We have a branch surgery in Hook Norton and form part of the NORA PCN network.</w:t>
      </w:r>
    </w:p>
    <w:p w14:paraId="3DC57F4F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5CB1DD6D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>The Job:</w:t>
      </w:r>
    </w:p>
    <w:p w14:paraId="2E8895BC" w14:textId="77777777" w:rsidR="00B528A5" w:rsidRPr="00A7698C" w:rsidRDefault="00B528A5" w:rsidP="00B528A5">
      <w:pPr>
        <w:rPr>
          <w:rFonts w:ascii="Arial" w:hAnsi="Arial" w:cs="Arial"/>
          <w:b/>
        </w:rPr>
      </w:pPr>
    </w:p>
    <w:p w14:paraId="48E51FCB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We are looking for a salaried doctor for 4 sessions per week to replace and expand our existing workforce.  6 weeks annual leave and 1 week’s study leave. Competitive salary, with indemnity paid by the practice.</w:t>
      </w:r>
    </w:p>
    <w:p w14:paraId="19018810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There could be an opportunity in the future to join the partnership if a position became available.</w:t>
      </w:r>
    </w:p>
    <w:p w14:paraId="6ACD9511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6BDCA369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>The Work:</w:t>
      </w:r>
    </w:p>
    <w:p w14:paraId="0A75E544" w14:textId="77777777" w:rsidR="00B528A5" w:rsidRPr="00A7698C" w:rsidRDefault="00B528A5" w:rsidP="00B528A5">
      <w:pPr>
        <w:rPr>
          <w:rFonts w:ascii="Arial" w:hAnsi="Arial" w:cs="Arial"/>
          <w:b/>
        </w:rPr>
      </w:pPr>
    </w:p>
    <w:p w14:paraId="67E90764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 xml:space="preserve">run a hybrid system for appointments offering patients a choice of face to face or telephone appointments from both Bloxham or Hook Norton </w:t>
      </w:r>
      <w:proofErr w:type="gramStart"/>
      <w:r>
        <w:rPr>
          <w:rFonts w:ascii="Arial" w:hAnsi="Arial" w:cs="Arial"/>
          <w:bCs/>
        </w:rPr>
        <w:t>sites</w:t>
      </w:r>
      <w:proofErr w:type="gramEnd"/>
    </w:p>
    <w:p w14:paraId="71CD6F2D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We have a duty doctor system for the afternoon.</w:t>
      </w:r>
    </w:p>
    <w:p w14:paraId="712F081B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are consistently high QOF </w:t>
      </w:r>
      <w:proofErr w:type="gramStart"/>
      <w:r w:rsidRPr="00A7698C">
        <w:rPr>
          <w:rFonts w:ascii="Arial" w:hAnsi="Arial" w:cs="Arial"/>
          <w:bCs/>
        </w:rPr>
        <w:t>achievers</w:t>
      </w:r>
      <w:proofErr w:type="gramEnd"/>
    </w:p>
    <w:p w14:paraId="3456F044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CQC rating “Good”</w:t>
      </w:r>
    </w:p>
    <w:p w14:paraId="064C2F4F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Paper light </w:t>
      </w:r>
      <w:proofErr w:type="spellStart"/>
      <w:r w:rsidRPr="00A7698C">
        <w:rPr>
          <w:rFonts w:ascii="Arial" w:hAnsi="Arial" w:cs="Arial"/>
          <w:bCs/>
        </w:rPr>
        <w:t>Emis</w:t>
      </w:r>
      <w:proofErr w:type="spellEnd"/>
      <w:r w:rsidRPr="00A7698C">
        <w:rPr>
          <w:rFonts w:ascii="Arial" w:hAnsi="Arial" w:cs="Arial"/>
          <w:bCs/>
        </w:rPr>
        <w:t xml:space="preserve"> Web / </w:t>
      </w:r>
      <w:proofErr w:type="spellStart"/>
      <w:r w:rsidRPr="00A7698C">
        <w:rPr>
          <w:rFonts w:ascii="Arial" w:hAnsi="Arial" w:cs="Arial"/>
          <w:bCs/>
        </w:rPr>
        <w:t>Docman</w:t>
      </w:r>
      <w:proofErr w:type="spellEnd"/>
      <w:r w:rsidRPr="00A7698C">
        <w:rPr>
          <w:rFonts w:ascii="Arial" w:hAnsi="Arial" w:cs="Arial"/>
          <w:bCs/>
        </w:rPr>
        <w:t xml:space="preserve"> 10 / </w:t>
      </w:r>
      <w:proofErr w:type="spellStart"/>
      <w:r w:rsidRPr="00A7698C">
        <w:rPr>
          <w:rFonts w:ascii="Arial" w:hAnsi="Arial" w:cs="Arial"/>
          <w:bCs/>
        </w:rPr>
        <w:t>Lexacom</w:t>
      </w:r>
      <w:proofErr w:type="spellEnd"/>
      <w:r w:rsidRPr="00A7698C">
        <w:rPr>
          <w:rFonts w:ascii="Arial" w:hAnsi="Arial" w:cs="Arial"/>
          <w:bCs/>
        </w:rPr>
        <w:t xml:space="preserve"> Systems </w:t>
      </w:r>
    </w:p>
    <w:p w14:paraId="33BF8B91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565A1769" w14:textId="77777777" w:rsidR="00B528A5" w:rsidRDefault="00B528A5" w:rsidP="00B528A5">
      <w:pPr>
        <w:rPr>
          <w:rFonts w:ascii="Arial" w:hAnsi="Arial" w:cs="Arial"/>
          <w:b/>
        </w:rPr>
      </w:pPr>
    </w:p>
    <w:p w14:paraId="5940F9E6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>The Team:</w:t>
      </w:r>
    </w:p>
    <w:p w14:paraId="2CBFD5D5" w14:textId="77777777" w:rsidR="00B528A5" w:rsidRPr="00A7698C" w:rsidRDefault="00B528A5" w:rsidP="00B528A5">
      <w:pPr>
        <w:rPr>
          <w:rFonts w:ascii="Arial" w:hAnsi="Arial" w:cs="Arial"/>
          <w:b/>
        </w:rPr>
      </w:pPr>
    </w:p>
    <w:p w14:paraId="567B07B9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have 3 practice nurses, 1 health care assistant and 2 phlebotomists to provide clinical care to our patients. </w:t>
      </w:r>
    </w:p>
    <w:p w14:paraId="48E418A7" w14:textId="77777777" w:rsidR="00B528A5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also have a physician associate a clinical pharmacist, pharmacy technician, social prescriber and first contact physiotherapist.  </w:t>
      </w:r>
    </w:p>
    <w:p w14:paraId="71928D57" w14:textId="77777777" w:rsidR="00B528A5" w:rsidRPr="00A7698C" w:rsidRDefault="00B528A5" w:rsidP="00B528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a paramedic working with the clinical team over both sites.</w:t>
      </w:r>
    </w:p>
    <w:p w14:paraId="1E45382C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have access to the early visiting service who now do most of our acute home visits.  </w:t>
      </w:r>
    </w:p>
    <w:p w14:paraId="6088A34F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have a Dispensary at our Bloxham site which enables the practice to dispense for our rural patients. </w:t>
      </w:r>
    </w:p>
    <w:p w14:paraId="74EDF7CB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provide a home delivery service for our housebound patients for medication delivery.  </w:t>
      </w:r>
    </w:p>
    <w:p w14:paraId="68482EBD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provide minor surgery and family planning clinics at the </w:t>
      </w:r>
      <w:proofErr w:type="gramStart"/>
      <w:r w:rsidRPr="00A7698C">
        <w:rPr>
          <w:rFonts w:ascii="Arial" w:hAnsi="Arial" w:cs="Arial"/>
          <w:bCs/>
        </w:rPr>
        <w:t>practice</w:t>
      </w:r>
      <w:proofErr w:type="gramEnd"/>
    </w:p>
    <w:p w14:paraId="3435FC93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>We provide a domiciliary service for our housebound patients for blood tests.</w:t>
      </w:r>
    </w:p>
    <w:p w14:paraId="16276D2B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have a workflow administration team to minimise the </w:t>
      </w:r>
      <w:proofErr w:type="spellStart"/>
      <w:r w:rsidRPr="00A7698C">
        <w:rPr>
          <w:rFonts w:ascii="Arial" w:hAnsi="Arial" w:cs="Arial"/>
          <w:bCs/>
        </w:rPr>
        <w:t>Docman</w:t>
      </w:r>
      <w:proofErr w:type="spellEnd"/>
      <w:r w:rsidRPr="00A7698C">
        <w:rPr>
          <w:rFonts w:ascii="Arial" w:hAnsi="Arial" w:cs="Arial"/>
          <w:bCs/>
        </w:rPr>
        <w:t xml:space="preserve"> letters we receive.  All are all pre-coded.</w:t>
      </w:r>
    </w:p>
    <w:p w14:paraId="0193D554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have a full complement of non-clinical staff available to support clinical colleagues.</w:t>
      </w:r>
    </w:p>
    <w:p w14:paraId="1F6BAEAA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01187D9D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2397A473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>Our Culture:</w:t>
      </w:r>
    </w:p>
    <w:p w14:paraId="0B8C98A6" w14:textId="77777777" w:rsidR="00B528A5" w:rsidRPr="00A7698C" w:rsidRDefault="00B528A5" w:rsidP="00B528A5">
      <w:pPr>
        <w:rPr>
          <w:rFonts w:ascii="Arial" w:hAnsi="Arial" w:cs="Arial"/>
          <w:b/>
        </w:rPr>
      </w:pPr>
    </w:p>
    <w:p w14:paraId="2BC8DCDE" w14:textId="77777777" w:rsidR="00B528A5" w:rsidRPr="00A7698C" w:rsidRDefault="00B528A5" w:rsidP="00B528A5">
      <w:pPr>
        <w:rPr>
          <w:rFonts w:ascii="Arial" w:hAnsi="Arial" w:cs="Arial"/>
          <w:bCs/>
        </w:rPr>
      </w:pPr>
      <w:r w:rsidRPr="00A7698C">
        <w:rPr>
          <w:rFonts w:ascii="Arial" w:hAnsi="Arial" w:cs="Arial"/>
          <w:bCs/>
        </w:rPr>
        <w:t xml:space="preserve">We aim to produce excellent, resilient clinicians to provide the best patient care.  On going personal development is encouraged and supported. We have fortnightly clinic </w:t>
      </w:r>
      <w:r w:rsidRPr="00A7698C">
        <w:rPr>
          <w:rFonts w:ascii="Arial" w:hAnsi="Arial" w:cs="Arial"/>
          <w:bCs/>
        </w:rPr>
        <w:lastRenderedPageBreak/>
        <w:t>meetings, palliative care meetings every 6 weeks, full team meetings.  All are invited and encouraged to contribute to this ongoing learning.</w:t>
      </w:r>
    </w:p>
    <w:p w14:paraId="53CDEBD7" w14:textId="77777777" w:rsidR="00B528A5" w:rsidRPr="00A7698C" w:rsidRDefault="00B528A5" w:rsidP="00B528A5">
      <w:pPr>
        <w:rPr>
          <w:rFonts w:ascii="Arial" w:hAnsi="Arial" w:cs="Arial"/>
          <w:bCs/>
        </w:rPr>
      </w:pPr>
    </w:p>
    <w:p w14:paraId="1DDD83FB" w14:textId="77777777" w:rsidR="00B528A5" w:rsidRPr="00A7698C" w:rsidRDefault="00B528A5" w:rsidP="00B528A5">
      <w:pPr>
        <w:rPr>
          <w:rFonts w:ascii="Arial" w:hAnsi="Arial" w:cs="Arial"/>
          <w:b/>
        </w:rPr>
      </w:pPr>
      <w:r w:rsidRPr="00A7698C">
        <w:rPr>
          <w:rFonts w:ascii="Arial" w:hAnsi="Arial" w:cs="Arial"/>
          <w:b/>
        </w:rPr>
        <w:t xml:space="preserve">We would like to welcome you to join our team and would be more than happy to arrange informal meetings.  Please contact </w:t>
      </w:r>
      <w:r>
        <w:rPr>
          <w:rFonts w:ascii="Arial" w:hAnsi="Arial" w:cs="Arial"/>
          <w:b/>
        </w:rPr>
        <w:t>Allison Thomas</w:t>
      </w:r>
      <w:r w:rsidRPr="00A7698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Deputy Practice Manager &amp; Clinical Services Manager </w:t>
      </w:r>
      <w:hyperlink r:id="rId4" w:history="1">
        <w:r w:rsidRPr="00AE1F58">
          <w:rPr>
            <w:rStyle w:val="Hyperlink"/>
            <w:rFonts w:ascii="Arial" w:eastAsiaTheme="majorEastAsia" w:hAnsi="Arial" w:cs="Arial"/>
            <w:b/>
          </w:rPr>
          <w:t>allisonthomas@nhs.net</w:t>
        </w:r>
      </w:hyperlink>
      <w:r>
        <w:rPr>
          <w:rFonts w:ascii="Arial" w:hAnsi="Arial" w:cs="Arial"/>
          <w:b/>
        </w:rPr>
        <w:t xml:space="preserve"> </w:t>
      </w:r>
      <w:r w:rsidRPr="00A7698C">
        <w:rPr>
          <w:rFonts w:ascii="Arial" w:hAnsi="Arial" w:cs="Arial"/>
          <w:b/>
        </w:rPr>
        <w:t>or telephone 01295 722788 for further information.</w:t>
      </w:r>
    </w:p>
    <w:p w14:paraId="561CE4BC" w14:textId="77777777" w:rsidR="00B528A5" w:rsidRPr="007E1602" w:rsidRDefault="00B528A5" w:rsidP="00B528A5">
      <w:pPr>
        <w:rPr>
          <w:rFonts w:ascii="Arial" w:hAnsi="Arial" w:cs="Arial"/>
          <w:b/>
        </w:rPr>
      </w:pPr>
    </w:p>
    <w:p w14:paraId="2D7FF51D" w14:textId="77777777" w:rsidR="00B528A5" w:rsidRPr="007E1602" w:rsidRDefault="00B528A5" w:rsidP="00B528A5">
      <w:pPr>
        <w:rPr>
          <w:rFonts w:ascii="Arial" w:hAnsi="Arial" w:cs="Arial"/>
        </w:rPr>
      </w:pPr>
    </w:p>
    <w:p w14:paraId="20EB13D5" w14:textId="77777777" w:rsidR="00B528A5" w:rsidRPr="007E1602" w:rsidRDefault="00B528A5" w:rsidP="00B528A5">
      <w:pPr>
        <w:rPr>
          <w:rFonts w:ascii="Arial" w:hAnsi="Arial" w:cs="Arial"/>
        </w:rPr>
      </w:pPr>
    </w:p>
    <w:p w14:paraId="756491FD" w14:textId="77777777" w:rsidR="00B528A5" w:rsidRPr="007E1602" w:rsidRDefault="00B528A5" w:rsidP="00B528A5">
      <w:pPr>
        <w:rPr>
          <w:rFonts w:ascii="Arial" w:hAnsi="Arial" w:cs="Arial"/>
        </w:rPr>
      </w:pPr>
    </w:p>
    <w:p w14:paraId="2E419F48" w14:textId="77777777" w:rsidR="00B528A5" w:rsidRPr="007E1602" w:rsidRDefault="00B528A5" w:rsidP="00B528A5">
      <w:pPr>
        <w:rPr>
          <w:rFonts w:ascii="Arial" w:hAnsi="Arial" w:cs="Arial"/>
        </w:rPr>
      </w:pPr>
    </w:p>
    <w:p w14:paraId="729FF5A8" w14:textId="77777777" w:rsidR="00B528A5" w:rsidRDefault="00B528A5"/>
    <w:sectPr w:rsidR="00B5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5"/>
    <w:rsid w:val="00B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1A37"/>
  <w15:chartTrackingRefBased/>
  <w15:docId w15:val="{6B641397-FF57-4AD3-9B53-93370443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8A5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8A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8A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8A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8A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8A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8A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8A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8A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8A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8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8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8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8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8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8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28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52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8A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52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28A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528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28A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52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8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28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B528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onthoma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2024-03-18T13:48:00Z</dcterms:created>
  <dcterms:modified xsi:type="dcterms:W3CDTF">2024-03-18T13:48:00Z</dcterms:modified>
</cp:coreProperties>
</file>